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610C" w14:textId="77777777" w:rsidR="00156DBB" w:rsidRDefault="0078520D" w:rsidP="00670766">
      <w:pPr>
        <w:pStyle w:val="begform"/>
        <w:ind w:firstLine="0"/>
        <w:rPr>
          <w:color w:val="000000"/>
        </w:rPr>
      </w:pPr>
      <w:r>
        <w:rPr>
          <w:color w:val="000000"/>
        </w:rPr>
        <w:t> </w:t>
      </w:r>
    </w:p>
    <w:p w14:paraId="4CD08371" w14:textId="4E7345E9" w:rsidR="00156DBB" w:rsidRDefault="0078520D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29BCA607" w:rsidR="00982D1C" w:rsidRPr="000833DA" w:rsidRDefault="000833DA" w:rsidP="000833D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33DA">
        <w:rPr>
          <w:rFonts w:ascii="Times New Roman" w:hAnsi="Times New Roman" w:cs="Times New Roman"/>
          <w:sz w:val="28"/>
          <w:szCs w:val="28"/>
        </w:rPr>
        <w:t>Открытое акционерное общество «Птицефабрика «Дружба»</w:t>
      </w:r>
    </w:p>
    <w:tbl>
      <w:tblPr>
        <w:tblW w:w="51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6571"/>
        <w:gridCol w:w="1984"/>
        <w:gridCol w:w="1422"/>
        <w:gridCol w:w="426"/>
      </w:tblGrid>
      <w:tr w:rsidR="00156DBB" w:rsidRPr="000833DA" w14:paraId="60CAA0B8" w14:textId="77777777" w:rsidTr="00FB58EC">
        <w:trPr>
          <w:gridAfter w:val="1"/>
          <w:wAfter w:w="190" w:type="pct"/>
          <w:cantSplit/>
          <w:trHeight w:val="823"/>
        </w:trPr>
        <w:tc>
          <w:tcPr>
            <w:tcW w:w="481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156DBB" w:rsidRPr="000833DA" w:rsidRDefault="0078520D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(полное наименование юридического лица либо фамилия, собственное имя, </w:t>
            </w: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156DBB" w:rsidRPr="000833DA" w14:paraId="7282CB4F" w14:textId="77777777" w:rsidTr="00FB58EC">
        <w:trPr>
          <w:gridAfter w:val="1"/>
          <w:wAfter w:w="190" w:type="pct"/>
          <w:cantSplit/>
          <w:trHeight w:val="240"/>
        </w:trPr>
        <w:tc>
          <w:tcPr>
            <w:tcW w:w="48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61EA8" w14:textId="77777777" w:rsidR="00156DBB" w:rsidRPr="00FB58EC" w:rsidRDefault="0005199A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B58E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автомагазин № </w:t>
            </w:r>
            <w:r w:rsidR="00A10522" w:rsidRPr="00FB58E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</w:p>
          <w:p w14:paraId="58849CDE" w14:textId="463CE0BA" w:rsidR="00FB58EC" w:rsidRPr="0005199A" w:rsidRDefault="00FB58EC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6DBB" w14:paraId="3E947785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BA76D0" w14:paraId="55AD70C0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BA0DCB" w14:textId="64B02066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852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B869D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5CB014D6" w14:textId="29380F2D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Коньковский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</w:t>
            </w:r>
            <w:proofErr w:type="spellStart"/>
            <w:r>
              <w:rPr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Коньки,(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ул.Школьная</w:t>
            </w:r>
            <w:proofErr w:type="spellEnd"/>
            <w:r>
              <w:rPr>
                <w:color w:val="000000"/>
                <w:sz w:val="24"/>
                <w:szCs w:val="24"/>
              </w:rPr>
              <w:t>, возле д.10)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D4250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6A1C4BC1" w14:textId="3FB5C6C9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08-15</w:t>
            </w:r>
          </w:p>
        </w:tc>
        <w:tc>
          <w:tcPr>
            <w:tcW w:w="8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74601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5A93082C" w14:textId="65157CBD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09-00</w:t>
            </w:r>
          </w:p>
        </w:tc>
      </w:tr>
      <w:tr w:rsidR="00BA76D0" w14:paraId="407234DD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32E4B4D7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CB67D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3586EDBA" w14:textId="5261C9F4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Коньковский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сс, д. </w:t>
            </w:r>
            <w:proofErr w:type="spellStart"/>
            <w:r>
              <w:rPr>
                <w:color w:val="000000"/>
                <w:sz w:val="24"/>
                <w:szCs w:val="24"/>
              </w:rPr>
              <w:t>Федюки</w:t>
            </w:r>
            <w:proofErr w:type="spellEnd"/>
            <w:r>
              <w:rPr>
                <w:color w:val="000000"/>
                <w:sz w:val="24"/>
                <w:szCs w:val="24"/>
              </w:rPr>
              <w:t>, (</w:t>
            </w:r>
            <w:proofErr w:type="spellStart"/>
            <w:r>
              <w:rPr>
                <w:color w:val="000000"/>
                <w:sz w:val="24"/>
                <w:szCs w:val="24"/>
              </w:rPr>
              <w:t>ул.Пионерская</w:t>
            </w:r>
            <w:proofErr w:type="spellEnd"/>
            <w:r>
              <w:rPr>
                <w:color w:val="000000"/>
                <w:sz w:val="24"/>
                <w:szCs w:val="24"/>
              </w:rPr>
              <w:t>, возле д.18)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7DEFF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48631C1B" w14:textId="6B32A949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09-10</w:t>
            </w:r>
          </w:p>
        </w:tc>
        <w:tc>
          <w:tcPr>
            <w:tcW w:w="825" w:type="pct"/>
            <w:gridSpan w:val="2"/>
            <w:vAlign w:val="center"/>
          </w:tcPr>
          <w:p w14:paraId="27FB180F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7B387876" w14:textId="66D6B809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09-30</w:t>
            </w:r>
          </w:p>
        </w:tc>
      </w:tr>
      <w:tr w:rsidR="00BA76D0" w14:paraId="7A7E7955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458B9696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9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71CD3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48B41006" w14:textId="4C698DB6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Новоселковский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д. Корени, (</w:t>
            </w:r>
            <w:proofErr w:type="spellStart"/>
            <w:r>
              <w:rPr>
                <w:color w:val="000000"/>
                <w:sz w:val="24"/>
                <w:szCs w:val="24"/>
              </w:rPr>
              <w:t>ул.Южакова</w:t>
            </w:r>
            <w:proofErr w:type="spellEnd"/>
            <w:r>
              <w:rPr>
                <w:color w:val="000000"/>
                <w:sz w:val="24"/>
                <w:szCs w:val="24"/>
              </w:rPr>
              <w:t>, возле д.2)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9BFB0C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3ED79890" w14:textId="6DFAA46B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09-45</w:t>
            </w:r>
          </w:p>
        </w:tc>
        <w:tc>
          <w:tcPr>
            <w:tcW w:w="8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A522D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700492BE" w14:textId="2C9F2978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10-00</w:t>
            </w:r>
          </w:p>
        </w:tc>
      </w:tr>
      <w:tr w:rsidR="00BA76D0" w14:paraId="3954F866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47AC9954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9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F0C56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2A58F56B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Новоселковский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</w:t>
            </w:r>
            <w:proofErr w:type="spellStart"/>
            <w:r>
              <w:rPr>
                <w:color w:val="000000"/>
                <w:sz w:val="24"/>
                <w:szCs w:val="24"/>
              </w:rPr>
              <w:t>д.Урожайная</w:t>
            </w:r>
            <w:proofErr w:type="spellEnd"/>
            <w:r>
              <w:rPr>
                <w:color w:val="000000"/>
                <w:sz w:val="24"/>
                <w:szCs w:val="24"/>
              </w:rPr>
              <w:t>, (</w:t>
            </w:r>
            <w:proofErr w:type="spellStart"/>
            <w:r>
              <w:rPr>
                <w:color w:val="000000"/>
                <w:sz w:val="24"/>
                <w:szCs w:val="24"/>
              </w:rPr>
              <w:t>ул.Ленинская</w:t>
            </w:r>
            <w:proofErr w:type="spellEnd"/>
            <w:r>
              <w:rPr>
                <w:color w:val="000000"/>
                <w:sz w:val="24"/>
                <w:szCs w:val="24"/>
              </w:rPr>
              <w:t>, д.9,</w:t>
            </w:r>
          </w:p>
          <w:p w14:paraId="2A42FECD" w14:textId="31CBC9DC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возле Дома культуры)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D007E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6735C760" w14:textId="5E38C833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8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B41C7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152EA3F7" w14:textId="28572FBC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11-00</w:t>
            </w:r>
          </w:p>
        </w:tc>
      </w:tr>
      <w:tr w:rsidR="00BA76D0" w14:paraId="5E6A5D9D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1254DE0C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9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AD9A3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27387094" w14:textId="51FC0487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Новоселковский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д. Божки, (ул. Кирова, возле д.23)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10833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3B43B00A" w14:textId="21F45835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11-10</w:t>
            </w:r>
          </w:p>
        </w:tc>
        <w:tc>
          <w:tcPr>
            <w:tcW w:w="8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22558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2EC5340B" w14:textId="480F751D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11-20</w:t>
            </w:r>
          </w:p>
        </w:tc>
      </w:tr>
      <w:tr w:rsidR="00BA76D0" w:rsidRPr="0078520D" w14:paraId="7CE1E494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21116" w14:textId="45E18842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05CB6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48618A3C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Новоселковский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д. </w:t>
            </w:r>
            <w:proofErr w:type="spellStart"/>
            <w:r>
              <w:rPr>
                <w:color w:val="000000"/>
                <w:sz w:val="24"/>
                <w:szCs w:val="24"/>
              </w:rPr>
              <w:t>Кореневщина</w:t>
            </w:r>
            <w:proofErr w:type="spellEnd"/>
            <w:r>
              <w:rPr>
                <w:color w:val="000000"/>
                <w:sz w:val="24"/>
                <w:szCs w:val="24"/>
              </w:rPr>
              <w:t>, (</w:t>
            </w:r>
            <w:proofErr w:type="spellStart"/>
            <w:r>
              <w:rPr>
                <w:color w:val="000000"/>
                <w:sz w:val="24"/>
                <w:szCs w:val="24"/>
              </w:rPr>
              <w:t>ул.Маяковского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0EF64DF7" w14:textId="6100EAA6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возле д.3)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2ABA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45F8D6E9" w14:textId="4FF3CB4E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11-35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4F9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666CF438" w14:textId="623CD6B0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12-20</w:t>
            </w:r>
          </w:p>
        </w:tc>
      </w:tr>
      <w:tr w:rsidR="00BA76D0" w:rsidRPr="0078520D" w14:paraId="1CA1181E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AF29D" w14:textId="29579BD7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2F64E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1C0A136E" w14:textId="4C8FB9CB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Новоселковский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д. </w:t>
            </w:r>
            <w:proofErr w:type="spellStart"/>
            <w:r>
              <w:rPr>
                <w:color w:val="000000"/>
                <w:sz w:val="24"/>
                <w:szCs w:val="24"/>
              </w:rPr>
              <w:t>Флерьяново</w:t>
            </w:r>
            <w:proofErr w:type="spellEnd"/>
            <w:r>
              <w:rPr>
                <w:color w:val="000000"/>
                <w:sz w:val="24"/>
                <w:szCs w:val="24"/>
              </w:rPr>
              <w:t>, (</w:t>
            </w:r>
            <w:proofErr w:type="spellStart"/>
            <w:r>
              <w:rPr>
                <w:color w:val="000000"/>
                <w:sz w:val="24"/>
                <w:szCs w:val="24"/>
              </w:rPr>
              <w:t>ул.Кирова</w:t>
            </w:r>
            <w:proofErr w:type="spellEnd"/>
            <w:r>
              <w:rPr>
                <w:color w:val="000000"/>
                <w:sz w:val="24"/>
                <w:szCs w:val="24"/>
              </w:rPr>
              <w:t>, возле остановочного пункта)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C125A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499824C0" w14:textId="43A8CB2E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12-30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51A9B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6CC6AB28" w14:textId="68DA5C7C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12-45</w:t>
            </w:r>
          </w:p>
        </w:tc>
      </w:tr>
      <w:tr w:rsidR="00BA76D0" w:rsidRPr="0078520D" w14:paraId="48B9C5D9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6F0AA" w14:textId="73597511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F380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4AD3599B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Новоселковский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д. </w:t>
            </w:r>
            <w:proofErr w:type="spellStart"/>
            <w:r>
              <w:rPr>
                <w:color w:val="000000"/>
                <w:sz w:val="24"/>
                <w:szCs w:val="24"/>
              </w:rPr>
              <w:t>Б.Лотва</w:t>
            </w:r>
            <w:proofErr w:type="spellEnd"/>
            <w:r>
              <w:rPr>
                <w:color w:val="000000"/>
                <w:sz w:val="24"/>
                <w:szCs w:val="24"/>
              </w:rPr>
              <w:t>, (1-ул.Ломоносова, возле д.133;</w:t>
            </w:r>
          </w:p>
          <w:p w14:paraId="4FEBABAF" w14:textId="29215C90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2-ул. Ломоносова, возле д.79)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5AC15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1F263137" w14:textId="0637575B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12-55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0B6CC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173AE040" w14:textId="7BF16335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13-30</w:t>
            </w:r>
          </w:p>
        </w:tc>
      </w:tr>
      <w:tr w:rsidR="00BA76D0" w:rsidRPr="0078520D" w14:paraId="50A97D8A" w14:textId="77777777" w:rsidTr="000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91F08" w14:textId="239D7137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B6A44" w14:textId="77777777" w:rsidR="00BA76D0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Брестская область, Ляховичский район,</w:t>
            </w:r>
          </w:p>
          <w:p w14:paraId="05C84DF3" w14:textId="63D8AC76" w:rsidR="00BA76D0" w:rsidRPr="0078520D" w:rsidRDefault="00BA76D0" w:rsidP="00BA76D0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Начевский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</w:t>
            </w:r>
            <w:proofErr w:type="spellStart"/>
            <w:r>
              <w:rPr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Русиновичи</w:t>
            </w:r>
            <w:proofErr w:type="spellEnd"/>
            <w:r>
              <w:rPr>
                <w:color w:val="000000"/>
                <w:sz w:val="24"/>
                <w:szCs w:val="24"/>
              </w:rPr>
              <w:t>, (ул. Центральная, возле д.23)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19A4E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70632729" w14:textId="3D097296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25334" w14:textId="77777777" w:rsidR="00BA76D0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  <w:p w14:paraId="26E23F77" w14:textId="3F4EB686" w:rsidR="00BA76D0" w:rsidRPr="0078520D" w:rsidRDefault="00BA76D0" w:rsidP="00BA76D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14-30</w:t>
            </w:r>
          </w:p>
        </w:tc>
      </w:tr>
    </w:tbl>
    <w:p w14:paraId="257004D5" w14:textId="77777777" w:rsidR="00AC3EE3" w:rsidRDefault="00AC3EE3">
      <w:pPr>
        <w:pStyle w:val="newncpi0"/>
        <w:rPr>
          <w:color w:val="000000"/>
        </w:rPr>
      </w:pPr>
    </w:p>
    <w:p w14:paraId="09D86D17" w14:textId="5AA92151" w:rsidR="00156DBB" w:rsidRDefault="0078520D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4"/>
        <w:gridCol w:w="489"/>
        <w:gridCol w:w="1629"/>
        <w:gridCol w:w="327"/>
        <w:gridCol w:w="2622"/>
      </w:tblGrid>
      <w:tr w:rsidR="00156DBB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5DB9C" w14:textId="77777777" w:rsidR="00156DBB" w:rsidRDefault="00507126" w:rsidP="00894819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  <w:p w14:paraId="4EDDB2D8" w14:textId="7B4B56B2" w:rsidR="00507126" w:rsidRPr="00894819" w:rsidRDefault="00507126" w:rsidP="00894819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Ляховичского райисполкома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23061557" w:rsidR="00982D1C" w:rsidRPr="00894819" w:rsidRDefault="00507126" w:rsidP="002447E9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Л.Ф.Матченя</w:t>
            </w:r>
            <w:proofErr w:type="spellEnd"/>
          </w:p>
        </w:tc>
      </w:tr>
      <w:tr w:rsidR="00156DBB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07BF0559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</w:t>
            </w:r>
            <w:r w:rsidR="00FB58EC">
              <w:rPr>
                <w:color w:val="000000"/>
              </w:rPr>
              <w:t>о</w:t>
            </w:r>
            <w:r>
              <w:rPr>
                <w:color w:val="000000"/>
              </w:rPr>
              <w:t>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156DBB" w:rsidRDefault="0078520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2631461" w14:textId="265A321A" w:rsidR="00156DBB" w:rsidRDefault="0078520D" w:rsidP="00FB58E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051FA7C4" w:rsidR="007324C7" w:rsidRDefault="0078520D" w:rsidP="002447E9">
      <w:pPr>
        <w:pStyle w:val="newncpi0"/>
        <w:rPr>
          <w:color w:val="000000"/>
        </w:rPr>
      </w:pPr>
      <w:r>
        <w:rPr>
          <w:color w:val="000000"/>
        </w:rPr>
        <w:t>___ ______________ 20__ г. </w:t>
      </w:r>
    </w:p>
    <w:sectPr w:rsidR="007324C7" w:rsidSect="00FB58EC">
      <w:pgSz w:w="12240" w:h="15840"/>
      <w:pgMar w:top="425" w:right="760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05199A"/>
    <w:rsid w:val="00063276"/>
    <w:rsid w:val="000833DA"/>
    <w:rsid w:val="000B2823"/>
    <w:rsid w:val="00156DBB"/>
    <w:rsid w:val="002447E9"/>
    <w:rsid w:val="002B6751"/>
    <w:rsid w:val="00346024"/>
    <w:rsid w:val="003D5579"/>
    <w:rsid w:val="003E63A0"/>
    <w:rsid w:val="003F2154"/>
    <w:rsid w:val="004F225D"/>
    <w:rsid w:val="00507126"/>
    <w:rsid w:val="00670766"/>
    <w:rsid w:val="007324C7"/>
    <w:rsid w:val="007737FD"/>
    <w:rsid w:val="00776864"/>
    <w:rsid w:val="0078520D"/>
    <w:rsid w:val="007B444D"/>
    <w:rsid w:val="007C0569"/>
    <w:rsid w:val="00845DC5"/>
    <w:rsid w:val="00894819"/>
    <w:rsid w:val="009059F4"/>
    <w:rsid w:val="00952101"/>
    <w:rsid w:val="00982D1C"/>
    <w:rsid w:val="00A10522"/>
    <w:rsid w:val="00A33C73"/>
    <w:rsid w:val="00AC3EE3"/>
    <w:rsid w:val="00B81BE2"/>
    <w:rsid w:val="00BA76D0"/>
    <w:rsid w:val="00C77A18"/>
    <w:rsid w:val="00D576E3"/>
    <w:rsid w:val="00DA1307"/>
    <w:rsid w:val="00E02D9D"/>
    <w:rsid w:val="00F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FAE8ECEB-177B-4C7F-8580-B9395D38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No Spacing"/>
    <w:uiPriority w:val="1"/>
    <w:qFormat/>
    <w:rsid w:val="007B444D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B444D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7B444D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Torg2</dc:creator>
  <cp:lastModifiedBy>1 1. 1</cp:lastModifiedBy>
  <cp:revision>4</cp:revision>
  <dcterms:created xsi:type="dcterms:W3CDTF">2026-01-15T12:25:00Z</dcterms:created>
  <dcterms:modified xsi:type="dcterms:W3CDTF">2026-04-08T09:07:00Z</dcterms:modified>
</cp:coreProperties>
</file>